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FFCD9" w14:textId="03F3DA8E" w:rsidR="001925AA" w:rsidRDefault="005E138F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0F77C" wp14:editId="09057E5D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1967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D116D" w14:textId="77777777" w:rsidR="001925AA" w:rsidRDefault="001925AA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11425B2B" w14:textId="4D87CA6B" w:rsidR="001925AA" w:rsidRPr="005E138F" w:rsidRDefault="003773CD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E138F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E138F" w:rsidRPr="005E138F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0F77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5.25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" strokecolor="white">
                <v:textbox>
                  <w:txbxContent>
                    <w:p w14:paraId="366D116D" w14:textId="77777777" w:rsidR="001925AA" w:rsidRDefault="001925AA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11425B2B" w14:textId="4D87CA6B" w:rsidR="001925AA" w:rsidRPr="005E138F" w:rsidRDefault="003773CD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E138F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E138F" w:rsidRPr="005E138F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3773CD"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5E798733" wp14:editId="09D5C7B2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F3CA73" w14:textId="77777777" w:rsidR="001925AA" w:rsidRDefault="001925AA">
      <w:pPr>
        <w:pStyle w:val="berschrift1"/>
        <w:rPr>
          <w:sz w:val="24"/>
        </w:rPr>
      </w:pPr>
    </w:p>
    <w:p w14:paraId="52AA91C4" w14:textId="77777777" w:rsidR="001925AA" w:rsidRDefault="001925AA"/>
    <w:p w14:paraId="74A6ECEF" w14:textId="77777777" w:rsidR="001925AA" w:rsidRDefault="001925AA"/>
    <w:p w14:paraId="42DC79C5" w14:textId="705B0BB0" w:rsidR="001925AA" w:rsidRPr="00622AD5" w:rsidRDefault="000027C2">
      <w:pPr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64384" behindDoc="0" locked="0" layoutInCell="1" allowOverlap="1" wp14:anchorId="41EB8828" wp14:editId="6942CD06">
            <wp:simplePos x="0" y="0"/>
            <wp:positionH relativeFrom="column">
              <wp:posOffset>2576195</wp:posOffset>
            </wp:positionH>
            <wp:positionV relativeFrom="paragraph">
              <wp:posOffset>90170</wp:posOffset>
            </wp:positionV>
            <wp:extent cx="2764790" cy="1259840"/>
            <wp:effectExtent l="0" t="0" r="0" b="0"/>
            <wp:wrapNone/>
            <wp:docPr id="16" name="Bild 16" descr="K:\09 Bilder\Produkte\KS\Nr. 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:\09 Bilder\Produkte\KS\Nr. 60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3" r="2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</w:r>
      <w:r w:rsidR="003773CD" w:rsidRPr="00622AD5">
        <w:rPr>
          <w:rFonts w:ascii="Arial" w:hAnsi="Arial" w:cs="Arial"/>
          <w:sz w:val="12"/>
          <w:lang w:val="en-US"/>
        </w:rPr>
        <w:tab/>
        <w:t xml:space="preserve">      Werksnorm</w:t>
      </w:r>
    </w:p>
    <w:p w14:paraId="1F38589B" w14:textId="37A396DE" w:rsidR="001925AA" w:rsidRPr="00622AD5" w:rsidRDefault="003773CD">
      <w:pPr>
        <w:rPr>
          <w:rFonts w:ascii="Arial" w:hAnsi="Arial" w:cs="Arial"/>
          <w:b/>
          <w:bCs/>
          <w:lang w:val="en-US"/>
        </w:rPr>
      </w:pPr>
      <w:r w:rsidRPr="00622AD5">
        <w:rPr>
          <w:rFonts w:ascii="Arial" w:hAnsi="Arial" w:cs="Arial"/>
          <w:b/>
          <w:bCs/>
          <w:lang w:val="en-US"/>
        </w:rPr>
        <w:t>Produ</w:t>
      </w:r>
      <w:r w:rsidR="005E138F" w:rsidRPr="00622AD5">
        <w:rPr>
          <w:rFonts w:ascii="Arial" w:hAnsi="Arial" w:cs="Arial"/>
          <w:b/>
          <w:bCs/>
          <w:lang w:val="en-US"/>
        </w:rPr>
        <w:t>c</w:t>
      </w:r>
      <w:r w:rsidRPr="00622AD5">
        <w:rPr>
          <w:rFonts w:ascii="Arial" w:hAnsi="Arial" w:cs="Arial"/>
          <w:b/>
          <w:bCs/>
          <w:lang w:val="en-US"/>
        </w:rPr>
        <w:t>t:</w:t>
      </w:r>
    </w:p>
    <w:p w14:paraId="4FABE436" w14:textId="62BFBA4D" w:rsidR="001925AA" w:rsidRPr="00622AD5" w:rsidRDefault="001925AA">
      <w:pPr>
        <w:pStyle w:val="berschrift1"/>
        <w:rPr>
          <w:sz w:val="24"/>
          <w:lang w:val="en-US"/>
        </w:rPr>
      </w:pPr>
    </w:p>
    <w:p w14:paraId="105EC469" w14:textId="39965F7B" w:rsidR="001925AA" w:rsidRPr="005E138F" w:rsidRDefault="003773CD">
      <w:pPr>
        <w:pStyle w:val="berschrift4"/>
        <w:rPr>
          <w:lang w:val="en-US"/>
        </w:rPr>
      </w:pPr>
      <w:r w:rsidRPr="005E138F">
        <w:rPr>
          <w:lang w:val="en-US"/>
        </w:rPr>
        <w:t xml:space="preserve">PVC </w:t>
      </w:r>
      <w:r w:rsidR="005E138F" w:rsidRPr="005E138F">
        <w:rPr>
          <w:lang w:val="en-US"/>
        </w:rPr>
        <w:t>Cable protection pipe</w:t>
      </w:r>
    </w:p>
    <w:p w14:paraId="1EA1ACFD" w14:textId="77777777" w:rsidR="001925AA" w:rsidRPr="005E138F" w:rsidRDefault="001925AA">
      <w:pPr>
        <w:rPr>
          <w:b/>
          <w:bCs/>
          <w:lang w:val="en-US"/>
        </w:rPr>
      </w:pPr>
    </w:p>
    <w:p w14:paraId="3B762C45" w14:textId="206CAE33" w:rsidR="001925AA" w:rsidRPr="005E138F" w:rsidRDefault="00AC3302">
      <w:pPr>
        <w:rPr>
          <w:rFonts w:ascii="Arial" w:hAnsi="Arial" w:cs="Arial"/>
          <w:lang w:val="en-US"/>
        </w:rPr>
      </w:pPr>
      <w:r w:rsidRPr="005E138F">
        <w:rPr>
          <w:rFonts w:ascii="Arial" w:hAnsi="Arial" w:cs="Arial"/>
          <w:lang w:val="en-US"/>
        </w:rPr>
        <w:t>L</w:t>
      </w:r>
      <w:r w:rsidR="005E138F" w:rsidRPr="005E138F">
        <w:rPr>
          <w:rFonts w:ascii="Arial" w:hAnsi="Arial" w:cs="Arial"/>
          <w:lang w:val="en-US"/>
        </w:rPr>
        <w:t>ength</w:t>
      </w:r>
      <w:r w:rsidRPr="005E138F">
        <w:rPr>
          <w:rFonts w:ascii="Arial" w:hAnsi="Arial" w:cs="Arial"/>
          <w:lang w:val="en-US"/>
        </w:rPr>
        <w:t xml:space="preserve">: </w:t>
      </w:r>
      <w:r w:rsidR="000027C2" w:rsidRPr="005E138F">
        <w:rPr>
          <w:rFonts w:ascii="Arial" w:hAnsi="Arial" w:cs="Arial"/>
          <w:lang w:val="en-US"/>
        </w:rPr>
        <w:t>6</w:t>
      </w:r>
      <w:r w:rsidRPr="005E138F">
        <w:rPr>
          <w:rFonts w:ascii="Arial" w:hAnsi="Arial" w:cs="Arial"/>
          <w:lang w:val="en-US"/>
        </w:rPr>
        <w:t>000 mm</w:t>
      </w:r>
    </w:p>
    <w:p w14:paraId="3F8D1C0C" w14:textId="77777777" w:rsidR="00AC3302" w:rsidRPr="005E138F" w:rsidRDefault="00AC3302">
      <w:pPr>
        <w:rPr>
          <w:b/>
          <w:bCs/>
          <w:lang w:val="en-US"/>
        </w:rPr>
      </w:pPr>
    </w:p>
    <w:p w14:paraId="130905A2" w14:textId="3F18CFAE" w:rsidR="00AC3302" w:rsidRPr="005E138F" w:rsidRDefault="005E138F" w:rsidP="00346E8D">
      <w:pPr>
        <w:pStyle w:val="berschrift1"/>
        <w:rPr>
          <w:sz w:val="24"/>
          <w:lang w:val="en-US"/>
        </w:rPr>
      </w:pPr>
      <w:r w:rsidRPr="005E138F">
        <w:rPr>
          <w:sz w:val="24"/>
          <w:lang w:val="en-US"/>
        </w:rPr>
        <w:t>Information for invitation to tender</w:t>
      </w:r>
      <w:r w:rsidR="003773CD" w:rsidRPr="005E138F">
        <w:rPr>
          <w:sz w:val="24"/>
          <w:lang w:val="en-US"/>
        </w:rPr>
        <w:t xml:space="preserve">: </w:t>
      </w:r>
    </w:p>
    <w:p w14:paraId="5C29DE82" w14:textId="77777777" w:rsidR="001925AA" w:rsidRPr="005E138F" w:rsidRDefault="001925AA">
      <w:pPr>
        <w:jc w:val="both"/>
        <w:rPr>
          <w:rFonts w:ascii="Arial" w:hAnsi="Arial" w:cs="Arial"/>
          <w:b/>
          <w:bCs/>
          <w:sz w:val="1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449978BD" w14:textId="77777777">
        <w:tc>
          <w:tcPr>
            <w:tcW w:w="1150" w:type="dxa"/>
            <w:shd w:val="clear" w:color="auto" w:fill="FFFFFF"/>
          </w:tcPr>
          <w:p w14:paraId="4D4A0614" w14:textId="77777777" w:rsidR="001925AA" w:rsidRPr="005E138F" w:rsidRDefault="001925AA" w:rsidP="00AC33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BD819D7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640827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</w:tbl>
    <w:p w14:paraId="4EB9C9D2" w14:textId="77777777" w:rsidR="001925AA" w:rsidRPr="005E138F" w:rsidRDefault="001925AA">
      <w:pPr>
        <w:jc w:val="both"/>
        <w:rPr>
          <w:rFonts w:ascii="Arial" w:hAnsi="Arial" w:cs="Arial"/>
          <w:sz w:val="18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4F044DBB" w14:textId="77777777">
        <w:tc>
          <w:tcPr>
            <w:tcW w:w="1150" w:type="dxa"/>
            <w:shd w:val="clear" w:color="auto" w:fill="FFFFFF"/>
          </w:tcPr>
          <w:p w14:paraId="48804AFD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CC9B39C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0FC507F" w14:textId="3BA2F508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50 x 1,8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4AA8F679" w14:textId="3EC78626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775B3FD5" w14:textId="77777777">
        <w:tc>
          <w:tcPr>
            <w:tcW w:w="1150" w:type="dxa"/>
            <w:shd w:val="clear" w:color="auto" w:fill="FFFFFF"/>
          </w:tcPr>
          <w:p w14:paraId="7326ED9A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77611A6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78FEBF0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5351592A" w14:textId="77777777">
        <w:tc>
          <w:tcPr>
            <w:tcW w:w="1150" w:type="dxa"/>
            <w:shd w:val="clear" w:color="auto" w:fill="FFFFFF"/>
          </w:tcPr>
          <w:p w14:paraId="02ACD2E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B24B46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289E66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7CE14E9A" w14:textId="77777777">
        <w:tc>
          <w:tcPr>
            <w:tcW w:w="1150" w:type="dxa"/>
            <w:shd w:val="clear" w:color="auto" w:fill="FFFFFF"/>
          </w:tcPr>
          <w:p w14:paraId="72D67D3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8F9D5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933EEA" w14:textId="6143BC12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418EB11E" w14:textId="77777777">
        <w:tc>
          <w:tcPr>
            <w:tcW w:w="1150" w:type="dxa"/>
            <w:shd w:val="clear" w:color="auto" w:fill="FFFFFF"/>
          </w:tcPr>
          <w:p w14:paraId="6A91619B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65A544B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60AB0C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2EB95B72" w14:textId="77777777">
        <w:tc>
          <w:tcPr>
            <w:tcW w:w="1150" w:type="dxa"/>
            <w:shd w:val="clear" w:color="auto" w:fill="FFFFFF"/>
          </w:tcPr>
          <w:p w14:paraId="1A2DA9DC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DA2E38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2BF742" w14:textId="7E39A0C5" w:rsidR="001925AA" w:rsidRDefault="005E13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7D455A2" w14:textId="77777777" w:rsidR="00346E8D" w:rsidRDefault="00346E8D" w:rsidP="00346E8D">
      <w:pPr>
        <w:jc w:val="both"/>
      </w:pPr>
    </w:p>
    <w:p w14:paraId="77E5EF41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4B9336E2" w14:textId="77777777" w:rsidTr="00CC5202">
        <w:tc>
          <w:tcPr>
            <w:tcW w:w="1150" w:type="dxa"/>
            <w:shd w:val="clear" w:color="auto" w:fill="FFFFFF"/>
          </w:tcPr>
          <w:p w14:paraId="4B1894C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10CCB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8B7A2D" w14:textId="5AECD2E1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50 x 2,4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55DAF26E" w14:textId="41B5FC29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1592C327" w14:textId="77777777" w:rsidTr="00CC5202">
        <w:tc>
          <w:tcPr>
            <w:tcW w:w="1150" w:type="dxa"/>
            <w:shd w:val="clear" w:color="auto" w:fill="FFFFFF"/>
          </w:tcPr>
          <w:p w14:paraId="69AD5C88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AC3C4D8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3635A7B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61910A7B" w14:textId="77777777" w:rsidTr="00CC5202">
        <w:tc>
          <w:tcPr>
            <w:tcW w:w="1150" w:type="dxa"/>
            <w:shd w:val="clear" w:color="auto" w:fill="FFFFFF"/>
          </w:tcPr>
          <w:p w14:paraId="3A5577E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E680E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4EB4A5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07E6DD7A" w14:textId="77777777" w:rsidTr="00CC5202">
        <w:tc>
          <w:tcPr>
            <w:tcW w:w="1150" w:type="dxa"/>
            <w:shd w:val="clear" w:color="auto" w:fill="FFFFFF"/>
          </w:tcPr>
          <w:p w14:paraId="144C071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B8171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5A366E" w14:textId="66F61FB2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60DE2019" w14:textId="77777777" w:rsidTr="00CC5202">
        <w:tc>
          <w:tcPr>
            <w:tcW w:w="1150" w:type="dxa"/>
            <w:shd w:val="clear" w:color="auto" w:fill="FFFFFF"/>
          </w:tcPr>
          <w:p w14:paraId="3ECB37AF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5240E6B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49CA2F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7D209098" w14:textId="77777777" w:rsidTr="00CC5202">
        <w:tc>
          <w:tcPr>
            <w:tcW w:w="1150" w:type="dxa"/>
            <w:shd w:val="clear" w:color="auto" w:fill="FFFFFF"/>
          </w:tcPr>
          <w:p w14:paraId="448253A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6D0B93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05F2524" w14:textId="4C3870AA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7F5EE4C" w14:textId="77777777" w:rsidR="001925AA" w:rsidRDefault="001925AA">
      <w:pPr>
        <w:jc w:val="both"/>
      </w:pPr>
    </w:p>
    <w:p w14:paraId="50C390D5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4B353596" w14:textId="77777777">
        <w:tc>
          <w:tcPr>
            <w:tcW w:w="1150" w:type="dxa"/>
            <w:shd w:val="clear" w:color="auto" w:fill="FFFFFF"/>
          </w:tcPr>
          <w:p w14:paraId="79981032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9B23FA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641D73F" w14:textId="4A62EF48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63 x 1,9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46EB47FB" w14:textId="38F188A2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7BD3F857" w14:textId="77777777">
        <w:tc>
          <w:tcPr>
            <w:tcW w:w="1150" w:type="dxa"/>
            <w:shd w:val="clear" w:color="auto" w:fill="FFFFFF"/>
          </w:tcPr>
          <w:p w14:paraId="53558752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3527BD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42340E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7DAA11D9" w14:textId="77777777">
        <w:tc>
          <w:tcPr>
            <w:tcW w:w="1150" w:type="dxa"/>
            <w:shd w:val="clear" w:color="auto" w:fill="FFFFFF"/>
          </w:tcPr>
          <w:p w14:paraId="0DEB1A2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57A12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FCD9A6D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0B8B8DAC" w14:textId="77777777">
        <w:tc>
          <w:tcPr>
            <w:tcW w:w="1150" w:type="dxa"/>
            <w:shd w:val="clear" w:color="auto" w:fill="FFFFFF"/>
          </w:tcPr>
          <w:p w14:paraId="007BB24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274B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F3F85B" w14:textId="061C0D89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17F6619E" w14:textId="77777777">
        <w:tc>
          <w:tcPr>
            <w:tcW w:w="1150" w:type="dxa"/>
            <w:shd w:val="clear" w:color="auto" w:fill="FFFFFF"/>
          </w:tcPr>
          <w:p w14:paraId="03C6A9BF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6AC8F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ABCD78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58305EC8" w14:textId="77777777">
        <w:tc>
          <w:tcPr>
            <w:tcW w:w="1150" w:type="dxa"/>
            <w:shd w:val="clear" w:color="auto" w:fill="FFFFFF"/>
          </w:tcPr>
          <w:p w14:paraId="620BA8E3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5AF908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110AFAD" w14:textId="39930B13" w:rsidR="001925AA" w:rsidRDefault="005E13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94F52E9" w14:textId="77777777" w:rsidR="00346E8D" w:rsidRDefault="00346E8D" w:rsidP="00346E8D">
      <w:pPr>
        <w:jc w:val="both"/>
      </w:pPr>
    </w:p>
    <w:p w14:paraId="732CBC1D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4918681A" w14:textId="77777777" w:rsidTr="00CC5202">
        <w:tc>
          <w:tcPr>
            <w:tcW w:w="1150" w:type="dxa"/>
            <w:shd w:val="clear" w:color="auto" w:fill="FFFFFF"/>
          </w:tcPr>
          <w:p w14:paraId="16398DF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07DFB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E1E8F60" w14:textId="50828C6D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63 x 3,0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756F478A" w14:textId="7A83B38E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1AABC952" w14:textId="77777777" w:rsidTr="00CC5202">
        <w:tc>
          <w:tcPr>
            <w:tcW w:w="1150" w:type="dxa"/>
            <w:shd w:val="clear" w:color="auto" w:fill="FFFFFF"/>
          </w:tcPr>
          <w:p w14:paraId="485E87B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8A0C6A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40B2588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13EFB24E" w14:textId="77777777" w:rsidTr="00CC5202">
        <w:tc>
          <w:tcPr>
            <w:tcW w:w="1150" w:type="dxa"/>
            <w:shd w:val="clear" w:color="auto" w:fill="FFFFFF"/>
          </w:tcPr>
          <w:p w14:paraId="4B570C6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82CAE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AF5F8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7D0D698C" w14:textId="77777777" w:rsidTr="00CC5202">
        <w:tc>
          <w:tcPr>
            <w:tcW w:w="1150" w:type="dxa"/>
            <w:shd w:val="clear" w:color="auto" w:fill="FFFFFF"/>
          </w:tcPr>
          <w:p w14:paraId="6D98170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B8465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E6ED5CF" w14:textId="19EBA22A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4CCE6961" w14:textId="77777777" w:rsidTr="00CC5202">
        <w:tc>
          <w:tcPr>
            <w:tcW w:w="1150" w:type="dxa"/>
            <w:shd w:val="clear" w:color="auto" w:fill="FFFFFF"/>
          </w:tcPr>
          <w:p w14:paraId="069709B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5D3E19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2425E3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3D5C83FE" w14:textId="77777777" w:rsidTr="00CC5202">
        <w:tc>
          <w:tcPr>
            <w:tcW w:w="1150" w:type="dxa"/>
            <w:shd w:val="clear" w:color="auto" w:fill="FFFFFF"/>
          </w:tcPr>
          <w:p w14:paraId="25AD881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D4A38F1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3772893" w14:textId="3E7C64F2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2B0FDD0" w14:textId="77777777" w:rsidR="001925AA" w:rsidRDefault="001925AA">
      <w:pPr>
        <w:jc w:val="both"/>
      </w:pPr>
    </w:p>
    <w:p w14:paraId="6B0608A0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79BEC79C" w14:textId="77777777">
        <w:tc>
          <w:tcPr>
            <w:tcW w:w="1150" w:type="dxa"/>
            <w:shd w:val="clear" w:color="auto" w:fill="FFFFFF"/>
          </w:tcPr>
          <w:p w14:paraId="6185C9D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9C8C7A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C60294" w14:textId="3B520152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75 x 2,2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1B5DD4F0" w14:textId="04DA429A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6505DD40" w14:textId="77777777">
        <w:tc>
          <w:tcPr>
            <w:tcW w:w="1150" w:type="dxa"/>
            <w:shd w:val="clear" w:color="auto" w:fill="FFFFFF"/>
          </w:tcPr>
          <w:p w14:paraId="26FCB65E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ECF004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7C0A84F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5D5BB82B" w14:textId="77777777">
        <w:tc>
          <w:tcPr>
            <w:tcW w:w="1150" w:type="dxa"/>
            <w:shd w:val="clear" w:color="auto" w:fill="FFFFFF"/>
          </w:tcPr>
          <w:p w14:paraId="2D05D87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4D01A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94529A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4A221C26" w14:textId="77777777">
        <w:tc>
          <w:tcPr>
            <w:tcW w:w="1150" w:type="dxa"/>
            <w:shd w:val="clear" w:color="auto" w:fill="FFFFFF"/>
          </w:tcPr>
          <w:p w14:paraId="22B534EC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BBF969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5BE30B" w14:textId="734DDFB9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0E4E3373" w14:textId="77777777">
        <w:tc>
          <w:tcPr>
            <w:tcW w:w="1150" w:type="dxa"/>
            <w:shd w:val="clear" w:color="auto" w:fill="FFFFFF"/>
          </w:tcPr>
          <w:p w14:paraId="199EC116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62365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CAACA6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26791C9F" w14:textId="77777777">
        <w:tc>
          <w:tcPr>
            <w:tcW w:w="1150" w:type="dxa"/>
            <w:shd w:val="clear" w:color="auto" w:fill="FFFFFF"/>
          </w:tcPr>
          <w:p w14:paraId="69187FC4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EA7CDC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C4EB07" w14:textId="446C91B6" w:rsidR="001925AA" w:rsidRDefault="005E13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100FBA52" w14:textId="77777777" w:rsidR="00346E8D" w:rsidRDefault="00346E8D" w:rsidP="00346E8D">
      <w:pPr>
        <w:jc w:val="both"/>
      </w:pPr>
    </w:p>
    <w:p w14:paraId="466B8D8B" w14:textId="28AC9164" w:rsidR="00346E8D" w:rsidRDefault="00346E8D" w:rsidP="00346E8D">
      <w:pPr>
        <w:jc w:val="both"/>
      </w:pPr>
      <w:r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60288" behindDoc="0" locked="0" layoutInCell="1" allowOverlap="1" wp14:anchorId="7681EBC3" wp14:editId="0BE4A7DD">
            <wp:simplePos x="0" y="0"/>
            <wp:positionH relativeFrom="column">
              <wp:posOffset>4924425</wp:posOffset>
            </wp:positionH>
            <wp:positionV relativeFrom="paragraph">
              <wp:posOffset>-450215</wp:posOffset>
            </wp:positionV>
            <wp:extent cx="1353820" cy="1229995"/>
            <wp:effectExtent l="0" t="0" r="0" b="8255"/>
            <wp:wrapNone/>
            <wp:docPr id="22" name="Bild 2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F80995" w14:textId="77777777" w:rsidR="00346E8D" w:rsidRDefault="00346E8D" w:rsidP="00346E8D">
      <w:pPr>
        <w:jc w:val="both"/>
      </w:pPr>
    </w:p>
    <w:p w14:paraId="07D6F175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2F2D841C" w14:textId="77777777" w:rsidTr="00CC5202">
        <w:tc>
          <w:tcPr>
            <w:tcW w:w="1150" w:type="dxa"/>
            <w:shd w:val="clear" w:color="auto" w:fill="FFFFFF"/>
          </w:tcPr>
          <w:p w14:paraId="2721D85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75B9C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764F344" w14:textId="54098AD1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75 x 3,6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36D547BA" w14:textId="76C0FDC6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73E0584F" w14:textId="77777777" w:rsidTr="00CC5202">
        <w:tc>
          <w:tcPr>
            <w:tcW w:w="1150" w:type="dxa"/>
            <w:shd w:val="clear" w:color="auto" w:fill="FFFFFF"/>
          </w:tcPr>
          <w:p w14:paraId="00320257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9060C1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DC98D7" w14:textId="40BF3C3E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583E5AE" w14:textId="77777777" w:rsidTr="00CC5202">
        <w:tc>
          <w:tcPr>
            <w:tcW w:w="1150" w:type="dxa"/>
            <w:shd w:val="clear" w:color="auto" w:fill="FFFFFF"/>
          </w:tcPr>
          <w:p w14:paraId="00A8C9D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52CE7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1C74A8E" w14:textId="248801B4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732DF844" w14:textId="77777777" w:rsidTr="00CC5202">
        <w:tc>
          <w:tcPr>
            <w:tcW w:w="1150" w:type="dxa"/>
            <w:shd w:val="clear" w:color="auto" w:fill="FFFFFF"/>
          </w:tcPr>
          <w:p w14:paraId="500F119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237FD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5ED143C" w14:textId="685BF9F6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67F73163" w14:textId="77777777" w:rsidTr="00CC5202">
        <w:tc>
          <w:tcPr>
            <w:tcW w:w="1150" w:type="dxa"/>
            <w:shd w:val="clear" w:color="auto" w:fill="FFFFFF"/>
          </w:tcPr>
          <w:p w14:paraId="459A4AEE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395A9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55FDD1" w14:textId="3726B7E3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2C34CDE0" w14:textId="77777777" w:rsidTr="00CC5202">
        <w:tc>
          <w:tcPr>
            <w:tcW w:w="1150" w:type="dxa"/>
            <w:shd w:val="clear" w:color="auto" w:fill="FFFFFF"/>
          </w:tcPr>
          <w:p w14:paraId="112E838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7970DE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EBDAC7" w14:textId="7E83EF55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C0AD980" w14:textId="77777777" w:rsidR="00346E8D" w:rsidRDefault="00346E8D" w:rsidP="00346E8D">
      <w:pPr>
        <w:jc w:val="both"/>
      </w:pPr>
    </w:p>
    <w:p w14:paraId="0746CECF" w14:textId="303578A4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4F260EB3" w14:textId="77777777" w:rsidTr="00CC5202">
        <w:tc>
          <w:tcPr>
            <w:tcW w:w="1150" w:type="dxa"/>
            <w:shd w:val="clear" w:color="auto" w:fill="FFFFFF"/>
          </w:tcPr>
          <w:p w14:paraId="42787D5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36E526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5BBEF6" w14:textId="0D1F6093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85 x 2,5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0CB9CE25" w14:textId="49BAB310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059032ED" w14:textId="77777777" w:rsidTr="00CC5202">
        <w:tc>
          <w:tcPr>
            <w:tcW w:w="1150" w:type="dxa"/>
            <w:shd w:val="clear" w:color="auto" w:fill="FFFFFF"/>
          </w:tcPr>
          <w:p w14:paraId="020EB7C8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AD2377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363B5D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C0A4048" w14:textId="77777777" w:rsidTr="00CC5202">
        <w:tc>
          <w:tcPr>
            <w:tcW w:w="1150" w:type="dxa"/>
            <w:shd w:val="clear" w:color="auto" w:fill="FFFFFF"/>
          </w:tcPr>
          <w:p w14:paraId="07FE519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8DD19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5AF959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625FAAD7" w14:textId="77777777" w:rsidTr="00CC5202">
        <w:tc>
          <w:tcPr>
            <w:tcW w:w="1150" w:type="dxa"/>
            <w:shd w:val="clear" w:color="auto" w:fill="FFFFFF"/>
          </w:tcPr>
          <w:p w14:paraId="4050EB1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58930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0D1EB4" w14:textId="0002A942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483FBE05" w14:textId="77777777" w:rsidTr="00CC5202">
        <w:tc>
          <w:tcPr>
            <w:tcW w:w="1150" w:type="dxa"/>
            <w:shd w:val="clear" w:color="auto" w:fill="FFFFFF"/>
          </w:tcPr>
          <w:p w14:paraId="0B29F6F1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3F32030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126CAD3" w14:textId="0C043C9F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3D73FAB2" w14:textId="77777777" w:rsidTr="00CC5202">
        <w:tc>
          <w:tcPr>
            <w:tcW w:w="1150" w:type="dxa"/>
            <w:shd w:val="clear" w:color="auto" w:fill="FFFFFF"/>
          </w:tcPr>
          <w:p w14:paraId="50699697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DC2FCD0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69AF39" w14:textId="550555FE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6BC25C4C" w14:textId="77777777" w:rsidR="003773CD" w:rsidRDefault="003773CD">
      <w:pPr>
        <w:jc w:val="both"/>
      </w:pPr>
    </w:p>
    <w:p w14:paraId="4BF5F6F6" w14:textId="77777777" w:rsidR="00346E8D" w:rsidRDefault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4FFCA647" w14:textId="77777777">
        <w:tc>
          <w:tcPr>
            <w:tcW w:w="1150" w:type="dxa"/>
            <w:shd w:val="clear" w:color="auto" w:fill="FFFFFF"/>
          </w:tcPr>
          <w:p w14:paraId="1A5BB836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B6B8F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BE2FBA1" w14:textId="07C8A96B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90 x 2,7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0DDC1ACB" w14:textId="793A6CAC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6E2133EB" w14:textId="77777777">
        <w:tc>
          <w:tcPr>
            <w:tcW w:w="1150" w:type="dxa"/>
            <w:shd w:val="clear" w:color="auto" w:fill="FFFFFF"/>
          </w:tcPr>
          <w:p w14:paraId="2A83C50A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2AE2E8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4FA2B1" w14:textId="336D5B50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6679D85A" w14:textId="77777777">
        <w:tc>
          <w:tcPr>
            <w:tcW w:w="1150" w:type="dxa"/>
            <w:shd w:val="clear" w:color="auto" w:fill="FFFFFF"/>
          </w:tcPr>
          <w:p w14:paraId="0AD1B37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DF724B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305D57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64C54446" w14:textId="77777777">
        <w:tc>
          <w:tcPr>
            <w:tcW w:w="1150" w:type="dxa"/>
            <w:shd w:val="clear" w:color="auto" w:fill="FFFFFF"/>
          </w:tcPr>
          <w:p w14:paraId="6B6DD760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EC602E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A32AA8A" w14:textId="5EF184C9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620BD1E2" w14:textId="77777777">
        <w:tc>
          <w:tcPr>
            <w:tcW w:w="1150" w:type="dxa"/>
            <w:shd w:val="clear" w:color="auto" w:fill="FFFFFF"/>
          </w:tcPr>
          <w:p w14:paraId="7ED930F4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D3806AF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965662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16BF3324" w14:textId="77777777">
        <w:tc>
          <w:tcPr>
            <w:tcW w:w="1150" w:type="dxa"/>
            <w:shd w:val="clear" w:color="auto" w:fill="FFFFFF"/>
          </w:tcPr>
          <w:p w14:paraId="7A7FB965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0F83FEB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0A9C3C" w14:textId="265F932B" w:rsidR="00346E8D" w:rsidRDefault="005E138F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07C11E97" w14:textId="77777777" w:rsidR="00AC3302" w:rsidRDefault="00AC3302">
            <w:pPr>
              <w:rPr>
                <w:rFonts w:ascii="Arial" w:hAnsi="Arial" w:cs="Arial"/>
                <w:sz w:val="20"/>
              </w:rPr>
            </w:pPr>
          </w:p>
        </w:tc>
      </w:tr>
    </w:tbl>
    <w:p w14:paraId="13BA5DAC" w14:textId="77777777" w:rsidR="00AC3302" w:rsidRDefault="00AC330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6FC65080" w14:textId="77777777">
        <w:tc>
          <w:tcPr>
            <w:tcW w:w="1150" w:type="dxa"/>
            <w:shd w:val="clear" w:color="auto" w:fill="FFFFFF"/>
          </w:tcPr>
          <w:p w14:paraId="6FA84AA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45C739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DF89505" w14:textId="38182252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="00346E8D" w:rsidRPr="005E138F">
              <w:rPr>
                <w:rFonts w:ascii="Arial" w:hAnsi="Arial" w:cs="Arial"/>
                <w:sz w:val="18"/>
                <w:lang w:val="en-US"/>
              </w:rPr>
              <w:t>90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346E8D" w:rsidRPr="005E138F">
              <w:rPr>
                <w:rFonts w:ascii="Arial" w:hAnsi="Arial" w:cs="Arial"/>
                <w:sz w:val="18"/>
                <w:lang w:val="en-US"/>
              </w:rPr>
              <w:t>4,3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2479CD51" w14:textId="1FAEBAEE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55550A05" w14:textId="77777777">
        <w:tc>
          <w:tcPr>
            <w:tcW w:w="1150" w:type="dxa"/>
            <w:shd w:val="clear" w:color="auto" w:fill="FFFFFF"/>
          </w:tcPr>
          <w:p w14:paraId="260B218F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132386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46847A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068D9B66" w14:textId="77777777">
        <w:tc>
          <w:tcPr>
            <w:tcW w:w="1150" w:type="dxa"/>
            <w:shd w:val="clear" w:color="auto" w:fill="FFFFFF"/>
          </w:tcPr>
          <w:p w14:paraId="3A6E4985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0735C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3A6F18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23B7EC81" w14:textId="77777777">
        <w:tc>
          <w:tcPr>
            <w:tcW w:w="1150" w:type="dxa"/>
            <w:shd w:val="clear" w:color="auto" w:fill="FFFFFF"/>
          </w:tcPr>
          <w:p w14:paraId="018F3E1F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4EE93A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56383A" w14:textId="301803E6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3FCBFD27" w14:textId="77777777">
        <w:tc>
          <w:tcPr>
            <w:tcW w:w="1150" w:type="dxa"/>
            <w:shd w:val="clear" w:color="auto" w:fill="FFFFFF"/>
          </w:tcPr>
          <w:p w14:paraId="61F8C5C3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C7ACD3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3DCC1B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5498F715" w14:textId="77777777">
        <w:tc>
          <w:tcPr>
            <w:tcW w:w="1150" w:type="dxa"/>
            <w:shd w:val="clear" w:color="auto" w:fill="FFFFFF"/>
          </w:tcPr>
          <w:p w14:paraId="0FBB96BD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9294C6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6227AD" w14:textId="2792BB8E" w:rsidR="001925AA" w:rsidRDefault="005E13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B4BB54D" w14:textId="77777777" w:rsidR="001925AA" w:rsidRDefault="001925AA">
      <w:pPr>
        <w:jc w:val="both"/>
      </w:pPr>
    </w:p>
    <w:p w14:paraId="72770830" w14:textId="77777777" w:rsidR="001925AA" w:rsidRDefault="001925AA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1925AA" w:rsidRPr="00821629" w14:paraId="2179F34F" w14:textId="77777777">
        <w:tc>
          <w:tcPr>
            <w:tcW w:w="1150" w:type="dxa"/>
            <w:shd w:val="clear" w:color="auto" w:fill="FFFFFF"/>
          </w:tcPr>
          <w:p w14:paraId="5B8202A3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5AC01F4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D3C634" w14:textId="10E98353" w:rsidR="001925AA" w:rsidRPr="005E138F" w:rsidRDefault="003773CD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>1</w:t>
            </w:r>
            <w:r w:rsidR="00346E8D" w:rsidRPr="005E138F">
              <w:rPr>
                <w:rFonts w:ascii="Arial" w:hAnsi="Arial" w:cs="Arial"/>
                <w:sz w:val="18"/>
                <w:lang w:val="en-US"/>
              </w:rPr>
              <w:t>06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346E8D" w:rsidRPr="005E138F">
              <w:rPr>
                <w:rFonts w:ascii="Arial" w:hAnsi="Arial" w:cs="Arial"/>
                <w:sz w:val="18"/>
                <w:lang w:val="en-US"/>
              </w:rPr>
              <w:t>3,2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2167AD8E" w14:textId="4FD33332" w:rsidR="001925AA" w:rsidRPr="005E138F" w:rsidRDefault="005E138F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1925AA" w14:paraId="4F1BB0A2" w14:textId="77777777">
        <w:tc>
          <w:tcPr>
            <w:tcW w:w="1150" w:type="dxa"/>
            <w:shd w:val="clear" w:color="auto" w:fill="FFFFFF"/>
          </w:tcPr>
          <w:p w14:paraId="5E77E58E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AE59D8" w14:textId="77777777" w:rsidR="001925AA" w:rsidRPr="005E138F" w:rsidRDefault="001925AA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B98478" w14:textId="77777777" w:rsidR="001925AA" w:rsidRDefault="003773C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1925AA" w14:paraId="1F7EB3ED" w14:textId="77777777">
        <w:tc>
          <w:tcPr>
            <w:tcW w:w="1150" w:type="dxa"/>
            <w:shd w:val="clear" w:color="auto" w:fill="FFFFFF"/>
          </w:tcPr>
          <w:p w14:paraId="745403C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622BE37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DE82FCE" w14:textId="77777777" w:rsidR="001925AA" w:rsidRDefault="003773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1925AA" w:rsidRPr="00821629" w14:paraId="29C0820B" w14:textId="77777777">
        <w:tc>
          <w:tcPr>
            <w:tcW w:w="1150" w:type="dxa"/>
            <w:shd w:val="clear" w:color="auto" w:fill="FFFFFF"/>
          </w:tcPr>
          <w:p w14:paraId="5AC94684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A3115D" w14:textId="77777777" w:rsidR="001925AA" w:rsidRDefault="001925A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DE0DB3" w14:textId="38E59913" w:rsidR="001925AA" w:rsidRPr="005E138F" w:rsidRDefault="005E138F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1925AA" w:rsidRPr="00821629" w14:paraId="56601DAE" w14:textId="77777777">
        <w:tc>
          <w:tcPr>
            <w:tcW w:w="1150" w:type="dxa"/>
            <w:shd w:val="clear" w:color="auto" w:fill="FFFFFF"/>
          </w:tcPr>
          <w:p w14:paraId="594996B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726F51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94752E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1925AA" w14:paraId="1A9DA907" w14:textId="77777777">
        <w:tc>
          <w:tcPr>
            <w:tcW w:w="1150" w:type="dxa"/>
            <w:shd w:val="clear" w:color="auto" w:fill="FFFFFF"/>
          </w:tcPr>
          <w:p w14:paraId="405F905A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319501" w14:textId="77777777" w:rsidR="001925AA" w:rsidRPr="005E138F" w:rsidRDefault="001925A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22E05B4" w14:textId="70F52B0E" w:rsidR="001925AA" w:rsidRDefault="005E138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43583F31" w14:textId="77777777" w:rsidR="00346E8D" w:rsidRDefault="00346E8D" w:rsidP="00346E8D">
      <w:pPr>
        <w:jc w:val="both"/>
      </w:pPr>
    </w:p>
    <w:p w14:paraId="2B7D06EE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423B80BC" w14:textId="77777777" w:rsidTr="00CC5202">
        <w:tc>
          <w:tcPr>
            <w:tcW w:w="1150" w:type="dxa"/>
            <w:shd w:val="clear" w:color="auto" w:fill="FFFFFF"/>
          </w:tcPr>
          <w:p w14:paraId="767FA0E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94D23A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F5D6DD9" w14:textId="695FD154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110 x 3,2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7E4BEFCD" w14:textId="1BC768E0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67D56E57" w14:textId="77777777" w:rsidTr="00CC5202">
        <w:tc>
          <w:tcPr>
            <w:tcW w:w="1150" w:type="dxa"/>
            <w:shd w:val="clear" w:color="auto" w:fill="FFFFFF"/>
          </w:tcPr>
          <w:p w14:paraId="7FC69079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FA16C89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CDCA43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57E713D" w14:textId="77777777" w:rsidTr="00CC5202">
        <w:tc>
          <w:tcPr>
            <w:tcW w:w="1150" w:type="dxa"/>
            <w:shd w:val="clear" w:color="auto" w:fill="FFFFFF"/>
          </w:tcPr>
          <w:p w14:paraId="01F6DF2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B324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23E11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66D3CE31" w14:textId="77777777" w:rsidTr="00CC5202">
        <w:tc>
          <w:tcPr>
            <w:tcW w:w="1150" w:type="dxa"/>
            <w:shd w:val="clear" w:color="auto" w:fill="FFFFFF"/>
          </w:tcPr>
          <w:p w14:paraId="1ECB1B1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0DBD4D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C821E5E" w14:textId="1891A090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13274EE0" w14:textId="77777777" w:rsidTr="00CC5202">
        <w:tc>
          <w:tcPr>
            <w:tcW w:w="1150" w:type="dxa"/>
            <w:shd w:val="clear" w:color="auto" w:fill="FFFFFF"/>
          </w:tcPr>
          <w:p w14:paraId="669A2A08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34B54E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047C7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7809758F" w14:textId="77777777" w:rsidTr="00346E8D">
        <w:trPr>
          <w:trHeight w:val="70"/>
        </w:trPr>
        <w:tc>
          <w:tcPr>
            <w:tcW w:w="1150" w:type="dxa"/>
            <w:shd w:val="clear" w:color="auto" w:fill="FFFFFF"/>
          </w:tcPr>
          <w:p w14:paraId="6609ADF5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C636DE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D7B8E29" w14:textId="7037C6B4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632CFD7" w14:textId="77777777" w:rsidR="00346E8D" w:rsidRDefault="00346E8D" w:rsidP="00346E8D">
      <w:pPr>
        <w:jc w:val="both"/>
      </w:pPr>
    </w:p>
    <w:p w14:paraId="39D02483" w14:textId="77777777" w:rsidR="00346E8D" w:rsidRDefault="00346E8D" w:rsidP="00346E8D">
      <w:pPr>
        <w:jc w:val="both"/>
      </w:pPr>
    </w:p>
    <w:p w14:paraId="3177544B" w14:textId="77777777" w:rsidR="00346E8D" w:rsidRDefault="00346E8D" w:rsidP="00346E8D">
      <w:pPr>
        <w:jc w:val="both"/>
      </w:pPr>
    </w:p>
    <w:p w14:paraId="1E01656F" w14:textId="77777777" w:rsidR="00346E8D" w:rsidRDefault="00346E8D" w:rsidP="00346E8D">
      <w:pPr>
        <w:jc w:val="both"/>
      </w:pPr>
    </w:p>
    <w:p w14:paraId="40E9DA58" w14:textId="524D6E32" w:rsidR="00346E8D" w:rsidRDefault="00346E8D" w:rsidP="00346E8D">
      <w:pPr>
        <w:jc w:val="both"/>
      </w:pPr>
      <w:r>
        <w:rPr>
          <w:rFonts w:ascii="Arial" w:hAnsi="Arial" w:cs="Arial"/>
          <w:noProof/>
          <w:sz w:val="18"/>
        </w:rPr>
        <w:lastRenderedPageBreak/>
        <w:drawing>
          <wp:anchor distT="0" distB="0" distL="114300" distR="114300" simplePos="0" relativeHeight="251661312" behindDoc="0" locked="0" layoutInCell="1" allowOverlap="1" wp14:anchorId="417AD27E" wp14:editId="31FAC865">
            <wp:simplePos x="0" y="0"/>
            <wp:positionH relativeFrom="column">
              <wp:posOffset>5033645</wp:posOffset>
            </wp:positionH>
            <wp:positionV relativeFrom="paragraph">
              <wp:posOffset>-568960</wp:posOffset>
            </wp:positionV>
            <wp:extent cx="1353185" cy="1231265"/>
            <wp:effectExtent l="0" t="0" r="0" b="6985"/>
            <wp:wrapNone/>
            <wp:docPr id="80481490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088136" w14:textId="47924AD3" w:rsidR="00346E8D" w:rsidRDefault="00346E8D" w:rsidP="00346E8D">
      <w:pPr>
        <w:jc w:val="both"/>
      </w:pPr>
    </w:p>
    <w:p w14:paraId="7B416F74" w14:textId="77777777" w:rsidR="00346E8D" w:rsidRDefault="00346E8D" w:rsidP="00346E8D">
      <w:pPr>
        <w:jc w:val="both"/>
      </w:pPr>
    </w:p>
    <w:p w14:paraId="765C5E0B" w14:textId="7A636219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43035EE7" w14:textId="77777777" w:rsidTr="00CC5202">
        <w:tc>
          <w:tcPr>
            <w:tcW w:w="1150" w:type="dxa"/>
            <w:shd w:val="clear" w:color="auto" w:fill="FFFFFF"/>
          </w:tcPr>
          <w:p w14:paraId="5090BE4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DFEA5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82D7820" w14:textId="7CE6A760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>110 x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5,3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436634C6" w14:textId="7B35B8CB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07B1EF07" w14:textId="77777777" w:rsidTr="00CC5202">
        <w:tc>
          <w:tcPr>
            <w:tcW w:w="1150" w:type="dxa"/>
            <w:shd w:val="clear" w:color="auto" w:fill="FFFFFF"/>
          </w:tcPr>
          <w:p w14:paraId="735CAEF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B20F67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05C70C" w14:textId="1D30CFC1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484D58A2" w14:textId="77777777" w:rsidTr="00CC5202">
        <w:tc>
          <w:tcPr>
            <w:tcW w:w="1150" w:type="dxa"/>
            <w:shd w:val="clear" w:color="auto" w:fill="FFFFFF"/>
          </w:tcPr>
          <w:p w14:paraId="502BA6F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B0961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27AB3B7" w14:textId="450A0D29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2DAB755E" w14:textId="77777777" w:rsidTr="00CC5202">
        <w:tc>
          <w:tcPr>
            <w:tcW w:w="1150" w:type="dxa"/>
            <w:shd w:val="clear" w:color="auto" w:fill="FFFFFF"/>
          </w:tcPr>
          <w:p w14:paraId="5A4E20EE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5241C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B11CD2" w14:textId="3AB0C148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42B74EB7" w14:textId="77777777" w:rsidTr="00CC5202">
        <w:tc>
          <w:tcPr>
            <w:tcW w:w="1150" w:type="dxa"/>
            <w:shd w:val="clear" w:color="auto" w:fill="FFFFFF"/>
          </w:tcPr>
          <w:p w14:paraId="25C24FC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A7C04E0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D3CEF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166D986E" w14:textId="77777777" w:rsidTr="00346E8D">
        <w:trPr>
          <w:trHeight w:val="70"/>
        </w:trPr>
        <w:tc>
          <w:tcPr>
            <w:tcW w:w="1150" w:type="dxa"/>
            <w:shd w:val="clear" w:color="auto" w:fill="FFFFFF"/>
          </w:tcPr>
          <w:p w14:paraId="0D53A7D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D5B738B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C0546A2" w14:textId="68BD3961" w:rsidR="00346E8D" w:rsidRDefault="005E138F" w:rsidP="00CC520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7D6BDD9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  <w:p w14:paraId="186C866C" w14:textId="55E9CC4E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</w:tr>
      <w:tr w:rsidR="00346E8D" w:rsidRPr="00821629" w14:paraId="7987E894" w14:textId="77777777" w:rsidTr="00CC5202">
        <w:tc>
          <w:tcPr>
            <w:tcW w:w="1150" w:type="dxa"/>
            <w:shd w:val="clear" w:color="auto" w:fill="FFFFFF"/>
          </w:tcPr>
          <w:p w14:paraId="7D275B91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F0C1A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415CB6" w14:textId="37B0022A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125 x 3,7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6A8E8B6E" w14:textId="161E7E39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69655220" w14:textId="77777777" w:rsidTr="00CC5202">
        <w:tc>
          <w:tcPr>
            <w:tcW w:w="1150" w:type="dxa"/>
            <w:shd w:val="clear" w:color="auto" w:fill="FFFFFF"/>
          </w:tcPr>
          <w:p w14:paraId="6DF26C00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262E1F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C400F4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4A64F32" w14:textId="77777777" w:rsidTr="00CC5202">
        <w:tc>
          <w:tcPr>
            <w:tcW w:w="1150" w:type="dxa"/>
            <w:shd w:val="clear" w:color="auto" w:fill="FFFFFF"/>
          </w:tcPr>
          <w:p w14:paraId="6F0C8C6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7287F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7D7961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4B1667F7" w14:textId="77777777" w:rsidTr="00CC5202">
        <w:tc>
          <w:tcPr>
            <w:tcW w:w="1150" w:type="dxa"/>
            <w:shd w:val="clear" w:color="auto" w:fill="FFFFFF"/>
          </w:tcPr>
          <w:p w14:paraId="1B38EC6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D32BC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442A45" w14:textId="0379F3C4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3F28A23B" w14:textId="77777777" w:rsidTr="00CC5202">
        <w:tc>
          <w:tcPr>
            <w:tcW w:w="1150" w:type="dxa"/>
            <w:shd w:val="clear" w:color="auto" w:fill="FFFFFF"/>
          </w:tcPr>
          <w:p w14:paraId="359F52D6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39A8FE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14FC88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3DC9B9D9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14E48D73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F132A5A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4C93AA" w14:textId="7BCBA3E4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EEB928B" w14:textId="77777777" w:rsidR="00346E8D" w:rsidRDefault="00346E8D" w:rsidP="00346E8D">
      <w:pPr>
        <w:jc w:val="both"/>
      </w:pPr>
    </w:p>
    <w:p w14:paraId="19D5C2A9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3B0BFD0E" w14:textId="77777777" w:rsidTr="00CC5202">
        <w:tc>
          <w:tcPr>
            <w:tcW w:w="1150" w:type="dxa"/>
            <w:shd w:val="clear" w:color="auto" w:fill="FFFFFF"/>
          </w:tcPr>
          <w:p w14:paraId="7452202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A8CF8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02DAFEE" w14:textId="764FDB7F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125 x 6,0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13C3010D" w14:textId="7C3E2D82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52C77413" w14:textId="77777777" w:rsidTr="00CC5202">
        <w:tc>
          <w:tcPr>
            <w:tcW w:w="1150" w:type="dxa"/>
            <w:shd w:val="clear" w:color="auto" w:fill="FFFFFF"/>
          </w:tcPr>
          <w:p w14:paraId="55F7D7CE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1ECBE2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8072F8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2F453414" w14:textId="77777777" w:rsidTr="00CC5202">
        <w:tc>
          <w:tcPr>
            <w:tcW w:w="1150" w:type="dxa"/>
            <w:shd w:val="clear" w:color="auto" w:fill="FFFFFF"/>
          </w:tcPr>
          <w:p w14:paraId="48BCF0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723B9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063C9E6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39112B28" w14:textId="77777777" w:rsidTr="00CC5202">
        <w:tc>
          <w:tcPr>
            <w:tcW w:w="1150" w:type="dxa"/>
            <w:shd w:val="clear" w:color="auto" w:fill="FFFFFF"/>
          </w:tcPr>
          <w:p w14:paraId="0CEBAD99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6F814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8BE56B4" w14:textId="48BAF473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5AC182BD" w14:textId="77777777" w:rsidTr="00CC5202">
        <w:tc>
          <w:tcPr>
            <w:tcW w:w="1150" w:type="dxa"/>
            <w:shd w:val="clear" w:color="auto" w:fill="FFFFFF"/>
          </w:tcPr>
          <w:p w14:paraId="62B1696F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26A13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40479C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1371A581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4CC1819F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6969F5B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B6C43CB" w14:textId="21A48BE7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9E708C7" w14:textId="77777777" w:rsidR="00346E8D" w:rsidRDefault="00346E8D" w:rsidP="00346E8D">
      <w:pPr>
        <w:jc w:val="both"/>
      </w:pPr>
    </w:p>
    <w:p w14:paraId="58BC8DED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1DB6AB02" w14:textId="77777777" w:rsidTr="00CC5202">
        <w:tc>
          <w:tcPr>
            <w:tcW w:w="1150" w:type="dxa"/>
            <w:shd w:val="clear" w:color="auto" w:fill="FFFFFF"/>
          </w:tcPr>
          <w:p w14:paraId="4507E5D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08D8C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D70E6D6" w14:textId="70A499F5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126 x 3,0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6F54A7CF" w14:textId="50F3DDBD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71E3816C" w14:textId="77777777" w:rsidTr="00CC5202">
        <w:tc>
          <w:tcPr>
            <w:tcW w:w="1150" w:type="dxa"/>
            <w:shd w:val="clear" w:color="auto" w:fill="FFFFFF"/>
          </w:tcPr>
          <w:p w14:paraId="03CB3A7B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68F307D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E4400E7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6ECB1292" w14:textId="77777777" w:rsidTr="00CC5202">
        <w:tc>
          <w:tcPr>
            <w:tcW w:w="1150" w:type="dxa"/>
            <w:shd w:val="clear" w:color="auto" w:fill="FFFFFF"/>
          </w:tcPr>
          <w:p w14:paraId="3FE8EE7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112A2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B8B6C6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5D7E3173" w14:textId="77777777" w:rsidTr="00CC5202">
        <w:tc>
          <w:tcPr>
            <w:tcW w:w="1150" w:type="dxa"/>
            <w:shd w:val="clear" w:color="auto" w:fill="FFFFFF"/>
          </w:tcPr>
          <w:p w14:paraId="7F9452B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37057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DA4461" w14:textId="1BDB1484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1C82A41E" w14:textId="77777777" w:rsidTr="00CC5202">
        <w:tc>
          <w:tcPr>
            <w:tcW w:w="1150" w:type="dxa"/>
            <w:shd w:val="clear" w:color="auto" w:fill="FFFFFF"/>
          </w:tcPr>
          <w:p w14:paraId="4D3BFE7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19EE8F7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85C0042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5A8FCDC3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5ADED8F5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36027A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D09C322" w14:textId="1B7020E0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9D58695" w14:textId="77777777" w:rsidR="00346E8D" w:rsidRDefault="00346E8D" w:rsidP="00346E8D">
      <w:pPr>
        <w:jc w:val="both"/>
      </w:pPr>
    </w:p>
    <w:p w14:paraId="441DF155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3715B31F" w14:textId="77777777" w:rsidTr="00CC5202">
        <w:tc>
          <w:tcPr>
            <w:tcW w:w="1150" w:type="dxa"/>
            <w:shd w:val="clear" w:color="auto" w:fill="FFFFFF"/>
          </w:tcPr>
          <w:p w14:paraId="600E884A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88F6BE8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12B61C6" w14:textId="75B351E6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140 x 4,1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1852AF24" w14:textId="108994D5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774077E5" w14:textId="77777777" w:rsidTr="00CC5202">
        <w:tc>
          <w:tcPr>
            <w:tcW w:w="1150" w:type="dxa"/>
            <w:shd w:val="clear" w:color="auto" w:fill="FFFFFF"/>
          </w:tcPr>
          <w:p w14:paraId="56858B32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39DC52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2C629DB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3CB96C13" w14:textId="77777777" w:rsidTr="00CC5202">
        <w:tc>
          <w:tcPr>
            <w:tcW w:w="1150" w:type="dxa"/>
            <w:shd w:val="clear" w:color="auto" w:fill="FFFFFF"/>
          </w:tcPr>
          <w:p w14:paraId="7F44750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49F8C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DA2B3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12FF46AE" w14:textId="77777777" w:rsidTr="00CC5202">
        <w:tc>
          <w:tcPr>
            <w:tcW w:w="1150" w:type="dxa"/>
            <w:shd w:val="clear" w:color="auto" w:fill="FFFFFF"/>
          </w:tcPr>
          <w:p w14:paraId="3073DD8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059E7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9C2334" w14:textId="556ABD29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770A08AD" w14:textId="77777777" w:rsidTr="00CC5202">
        <w:tc>
          <w:tcPr>
            <w:tcW w:w="1150" w:type="dxa"/>
            <w:shd w:val="clear" w:color="auto" w:fill="FFFFFF"/>
          </w:tcPr>
          <w:p w14:paraId="66472AF2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47666C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5311546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15F30A24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56FBC491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3B0C1E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F0C4D01" w14:textId="0C3EAB0D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27D8B469" w14:textId="77777777" w:rsidR="00346E8D" w:rsidRDefault="00346E8D" w:rsidP="00346E8D">
      <w:pPr>
        <w:jc w:val="both"/>
      </w:pPr>
    </w:p>
    <w:p w14:paraId="37CE332B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2AB201E8" w14:textId="77777777" w:rsidTr="00CC5202">
        <w:tc>
          <w:tcPr>
            <w:tcW w:w="1150" w:type="dxa"/>
            <w:shd w:val="clear" w:color="auto" w:fill="FFFFFF"/>
          </w:tcPr>
          <w:p w14:paraId="460751C0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D8008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6990359" w14:textId="7B59D52B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140 x 6,7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67225209" w14:textId="15F1E848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12300E2D" w14:textId="77777777" w:rsidTr="00CC5202">
        <w:tc>
          <w:tcPr>
            <w:tcW w:w="1150" w:type="dxa"/>
            <w:shd w:val="clear" w:color="auto" w:fill="FFFFFF"/>
          </w:tcPr>
          <w:p w14:paraId="09FFE492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8F06CDD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A8D1A1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72CC564B" w14:textId="77777777" w:rsidTr="00CC5202">
        <w:tc>
          <w:tcPr>
            <w:tcW w:w="1150" w:type="dxa"/>
            <w:shd w:val="clear" w:color="auto" w:fill="FFFFFF"/>
          </w:tcPr>
          <w:p w14:paraId="589C9203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99A69B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D739AD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6FCBB625" w14:textId="77777777" w:rsidTr="00CC5202">
        <w:tc>
          <w:tcPr>
            <w:tcW w:w="1150" w:type="dxa"/>
            <w:shd w:val="clear" w:color="auto" w:fill="FFFFFF"/>
          </w:tcPr>
          <w:p w14:paraId="24178125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C232B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1FB0BB" w14:textId="25739974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7734C104" w14:textId="77777777" w:rsidTr="00CC5202">
        <w:tc>
          <w:tcPr>
            <w:tcW w:w="1150" w:type="dxa"/>
            <w:shd w:val="clear" w:color="auto" w:fill="FFFFFF"/>
          </w:tcPr>
          <w:p w14:paraId="75179CD4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5E866BB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FB9D532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14EF2DE4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3DDDBF33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EFCCE08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790630" w14:textId="13611CFC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36C03E20" w14:textId="77777777" w:rsidR="00346E8D" w:rsidRDefault="00346E8D" w:rsidP="00346E8D">
      <w:pPr>
        <w:jc w:val="both"/>
      </w:pPr>
    </w:p>
    <w:p w14:paraId="5C1617BD" w14:textId="77777777" w:rsidR="00346E8D" w:rsidRDefault="00346E8D" w:rsidP="00346E8D">
      <w:pPr>
        <w:jc w:val="both"/>
      </w:pPr>
    </w:p>
    <w:p w14:paraId="5C267D34" w14:textId="77777777" w:rsidR="00346E8D" w:rsidRDefault="00346E8D" w:rsidP="00346E8D">
      <w:pPr>
        <w:jc w:val="both"/>
      </w:pPr>
    </w:p>
    <w:p w14:paraId="0BBAB701" w14:textId="1C5A9F10" w:rsidR="00346E8D" w:rsidRDefault="00346E8D" w:rsidP="00346E8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EA6C810" wp14:editId="59022990">
            <wp:simplePos x="0" y="0"/>
            <wp:positionH relativeFrom="column">
              <wp:posOffset>5005070</wp:posOffset>
            </wp:positionH>
            <wp:positionV relativeFrom="paragraph">
              <wp:posOffset>-227965</wp:posOffset>
            </wp:positionV>
            <wp:extent cx="1353185" cy="1231265"/>
            <wp:effectExtent l="0" t="0" r="0" b="6985"/>
            <wp:wrapNone/>
            <wp:docPr id="126719284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4A066" w14:textId="77777777" w:rsidR="00346E8D" w:rsidRDefault="00346E8D" w:rsidP="00346E8D">
      <w:pPr>
        <w:jc w:val="both"/>
      </w:pPr>
    </w:p>
    <w:p w14:paraId="3FF5BEAD" w14:textId="41B6C970" w:rsidR="00346E8D" w:rsidRDefault="00346E8D" w:rsidP="00346E8D">
      <w:pPr>
        <w:jc w:val="both"/>
      </w:pPr>
    </w:p>
    <w:p w14:paraId="210A2B6A" w14:textId="77777777" w:rsidR="00346E8D" w:rsidRDefault="00346E8D" w:rsidP="00346E8D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346E8D" w:rsidRPr="00821629" w14:paraId="605EFD65" w14:textId="77777777" w:rsidTr="00CC5202">
        <w:tc>
          <w:tcPr>
            <w:tcW w:w="1150" w:type="dxa"/>
            <w:shd w:val="clear" w:color="auto" w:fill="FFFFFF"/>
          </w:tcPr>
          <w:p w14:paraId="1555CD9B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BD5DDF" w14:textId="5624994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C6EE15" w14:textId="4053D320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>1</w:t>
            </w:r>
            <w:r w:rsidR="000027C2" w:rsidRPr="005E138F">
              <w:rPr>
                <w:rFonts w:ascii="Arial" w:hAnsi="Arial" w:cs="Arial"/>
                <w:sz w:val="18"/>
                <w:lang w:val="en-US"/>
              </w:rPr>
              <w:t>6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0 x </w:t>
            </w:r>
            <w:r w:rsidR="000027C2" w:rsidRPr="005E138F">
              <w:rPr>
                <w:rFonts w:ascii="Arial" w:hAnsi="Arial" w:cs="Arial"/>
                <w:sz w:val="18"/>
                <w:lang w:val="en-US"/>
              </w:rPr>
              <w:t>4,7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28A86CB4" w14:textId="5DD102B9" w:rsidR="00346E8D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346E8D" w14:paraId="7068410B" w14:textId="77777777" w:rsidTr="00CC5202">
        <w:tc>
          <w:tcPr>
            <w:tcW w:w="1150" w:type="dxa"/>
            <w:shd w:val="clear" w:color="auto" w:fill="FFFFFF"/>
          </w:tcPr>
          <w:p w14:paraId="372BFAE3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449F39" w14:textId="77777777" w:rsidR="00346E8D" w:rsidRPr="005E138F" w:rsidRDefault="00346E8D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C9D0F7F" w14:textId="77777777" w:rsidR="00346E8D" w:rsidRDefault="00346E8D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346E8D" w14:paraId="08D27CA6" w14:textId="77777777" w:rsidTr="00CC5202">
        <w:tc>
          <w:tcPr>
            <w:tcW w:w="1150" w:type="dxa"/>
            <w:shd w:val="clear" w:color="auto" w:fill="FFFFFF"/>
          </w:tcPr>
          <w:p w14:paraId="6A942EE4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D7D03F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5CDE8C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346E8D" w:rsidRPr="00821629" w14:paraId="27BE5F6E" w14:textId="77777777" w:rsidTr="00CC5202">
        <w:tc>
          <w:tcPr>
            <w:tcW w:w="1150" w:type="dxa"/>
            <w:shd w:val="clear" w:color="auto" w:fill="FFFFFF"/>
          </w:tcPr>
          <w:p w14:paraId="0E04B357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60CB92" w14:textId="77777777" w:rsidR="00346E8D" w:rsidRDefault="00346E8D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6E9E5E" w14:textId="537DBA58" w:rsidR="00346E8D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346E8D" w:rsidRPr="00821629" w14:paraId="609B4DE4" w14:textId="77777777" w:rsidTr="00CC5202">
        <w:tc>
          <w:tcPr>
            <w:tcW w:w="1150" w:type="dxa"/>
            <w:shd w:val="clear" w:color="auto" w:fill="FFFFFF"/>
          </w:tcPr>
          <w:p w14:paraId="4D5FCC49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2CF7BD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B290B17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46E8D" w14:paraId="183C19CE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41080A2E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C7B6531" w14:textId="77777777" w:rsidR="00346E8D" w:rsidRPr="005E138F" w:rsidRDefault="00346E8D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E60AE0" w14:textId="49DAAD9D" w:rsidR="00346E8D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9AF3076" w14:textId="77777777" w:rsidR="000027C2" w:rsidRDefault="000027C2" w:rsidP="000027C2">
      <w:pPr>
        <w:jc w:val="both"/>
      </w:pPr>
    </w:p>
    <w:p w14:paraId="50E32AD5" w14:textId="77777777" w:rsidR="000027C2" w:rsidRDefault="000027C2" w:rsidP="000027C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27C2" w:rsidRPr="00821629" w14:paraId="2163F8FB" w14:textId="77777777" w:rsidTr="00CC5202">
        <w:tc>
          <w:tcPr>
            <w:tcW w:w="1150" w:type="dxa"/>
            <w:shd w:val="clear" w:color="auto" w:fill="FFFFFF"/>
          </w:tcPr>
          <w:p w14:paraId="35EF12E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52CD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48616C9" w14:textId="6AD739E1" w:rsidR="000027C2" w:rsidRPr="005E138F" w:rsidRDefault="000027C2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160 x 7,7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3724FF54" w14:textId="78996455" w:rsidR="000027C2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0027C2" w14:paraId="2A89971B" w14:textId="77777777" w:rsidTr="00CC5202">
        <w:tc>
          <w:tcPr>
            <w:tcW w:w="1150" w:type="dxa"/>
            <w:shd w:val="clear" w:color="auto" w:fill="FFFFFF"/>
          </w:tcPr>
          <w:p w14:paraId="13538942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6C554D0" w14:textId="77777777" w:rsidR="000027C2" w:rsidRPr="005E138F" w:rsidRDefault="000027C2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536D01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0027C2" w14:paraId="1E399FB1" w14:textId="77777777" w:rsidTr="00CC5202">
        <w:tc>
          <w:tcPr>
            <w:tcW w:w="1150" w:type="dxa"/>
            <w:shd w:val="clear" w:color="auto" w:fill="FFFFFF"/>
          </w:tcPr>
          <w:p w14:paraId="7B76B52E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11A5C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11140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027C2" w:rsidRPr="00821629" w14:paraId="75291EB1" w14:textId="77777777" w:rsidTr="00CC5202">
        <w:tc>
          <w:tcPr>
            <w:tcW w:w="1150" w:type="dxa"/>
            <w:shd w:val="clear" w:color="auto" w:fill="FFFFFF"/>
          </w:tcPr>
          <w:p w14:paraId="23B012A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C88A34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6AB832" w14:textId="79504B3A" w:rsidR="000027C2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027C2" w:rsidRPr="00821629" w14:paraId="6508FA2A" w14:textId="77777777" w:rsidTr="00CC5202">
        <w:tc>
          <w:tcPr>
            <w:tcW w:w="1150" w:type="dxa"/>
            <w:shd w:val="clear" w:color="auto" w:fill="FFFFFF"/>
          </w:tcPr>
          <w:p w14:paraId="458B65E9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D16DFE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7574A6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027C2" w14:paraId="2F59821D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247212D3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748DBE7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29100C" w14:textId="61409ED4" w:rsidR="000027C2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7A9426D5" w14:textId="77777777" w:rsidR="000027C2" w:rsidRDefault="000027C2" w:rsidP="000027C2">
      <w:pPr>
        <w:jc w:val="both"/>
      </w:pPr>
    </w:p>
    <w:p w14:paraId="20A2C460" w14:textId="77777777" w:rsidR="000027C2" w:rsidRDefault="000027C2" w:rsidP="000027C2">
      <w:pPr>
        <w:jc w:val="both"/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0027C2" w:rsidRPr="00821629" w14:paraId="4CBA89B6" w14:textId="77777777" w:rsidTr="00CC5202">
        <w:tc>
          <w:tcPr>
            <w:tcW w:w="1150" w:type="dxa"/>
            <w:shd w:val="clear" w:color="auto" w:fill="FFFFFF"/>
          </w:tcPr>
          <w:p w14:paraId="1F54484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64B3FC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559CA99" w14:textId="5DD462F9" w:rsidR="000027C2" w:rsidRPr="005E138F" w:rsidRDefault="000027C2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138F" w:rsidRPr="005E138F">
              <w:rPr>
                <w:rFonts w:ascii="Arial" w:hAnsi="Arial" w:cs="Arial"/>
                <w:sz w:val="18"/>
                <w:lang w:val="en-US"/>
              </w:rPr>
              <w:t>Cable protection pipe</w:t>
            </w:r>
            <w:r w:rsidR="00821629">
              <w:rPr>
                <w:rFonts w:ascii="Arial" w:hAnsi="Arial" w:cs="Arial"/>
                <w:sz w:val="18"/>
                <w:lang w:val="en-US"/>
              </w:rPr>
              <w:t xml:space="preserve"> 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200 x 4,0 x </w:t>
            </w:r>
            <w:r w:rsidR="00B77B03">
              <w:rPr>
                <w:rFonts w:ascii="Arial" w:hAnsi="Arial" w:cs="Arial"/>
                <w:sz w:val="18"/>
                <w:lang w:val="en-US"/>
              </w:rPr>
              <w:t>6000</w:t>
            </w:r>
            <w:r w:rsidRPr="005E138F">
              <w:rPr>
                <w:rFonts w:ascii="Arial" w:hAnsi="Arial" w:cs="Arial"/>
                <w:sz w:val="18"/>
                <w:lang w:val="en-US"/>
              </w:rPr>
              <w:t xml:space="preserve"> mm</w:t>
            </w:r>
          </w:p>
          <w:p w14:paraId="70BE39C1" w14:textId="5008EC65" w:rsidR="000027C2" w:rsidRPr="005E138F" w:rsidRDefault="005E138F" w:rsidP="00CC5202">
            <w:pPr>
              <w:rPr>
                <w:rFonts w:ascii="Arial" w:hAnsi="Arial" w:cs="Arial"/>
                <w:sz w:val="20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with solvent welded socket / PVC-U / without lead</w:t>
            </w:r>
          </w:p>
        </w:tc>
      </w:tr>
      <w:tr w:rsidR="000027C2" w14:paraId="1E509798" w14:textId="77777777" w:rsidTr="00CC5202">
        <w:tc>
          <w:tcPr>
            <w:tcW w:w="1150" w:type="dxa"/>
            <w:shd w:val="clear" w:color="auto" w:fill="FFFFFF"/>
          </w:tcPr>
          <w:p w14:paraId="2B41FAD6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D40B6EA" w14:textId="77777777" w:rsidR="000027C2" w:rsidRPr="005E138F" w:rsidRDefault="000027C2" w:rsidP="00CC520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B5FA4F" w14:textId="77777777" w:rsidR="000027C2" w:rsidRDefault="000027C2" w:rsidP="00CC520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gefertigt nach DIN 16873</w:t>
            </w:r>
          </w:p>
        </w:tc>
      </w:tr>
      <w:tr w:rsidR="000027C2" w14:paraId="1160CE0E" w14:textId="77777777" w:rsidTr="00CC5202">
        <w:tc>
          <w:tcPr>
            <w:tcW w:w="1150" w:type="dxa"/>
            <w:shd w:val="clear" w:color="auto" w:fill="FFFFFF"/>
          </w:tcPr>
          <w:p w14:paraId="14D47578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5AB2881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23DA147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0027C2" w:rsidRPr="00821629" w14:paraId="013486D7" w14:textId="77777777" w:rsidTr="00CC5202">
        <w:tc>
          <w:tcPr>
            <w:tcW w:w="1150" w:type="dxa"/>
            <w:shd w:val="clear" w:color="auto" w:fill="FFFFFF"/>
          </w:tcPr>
          <w:p w14:paraId="49CD9779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F38EA20" w14:textId="77777777" w:rsidR="000027C2" w:rsidRDefault="000027C2" w:rsidP="00CC520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57AC06A" w14:textId="25D9887D" w:rsidR="000027C2" w:rsidRPr="005E138F" w:rsidRDefault="005E138F" w:rsidP="00CC5202">
            <w:pPr>
              <w:rPr>
                <w:rFonts w:ascii="Arial" w:hAnsi="Arial" w:cs="Arial"/>
                <w:sz w:val="18"/>
                <w:lang w:val="en-US"/>
              </w:rPr>
            </w:pPr>
            <w:r w:rsidRPr="005E138F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0027C2" w:rsidRPr="00821629" w14:paraId="6ECF866E" w14:textId="77777777" w:rsidTr="00CC5202">
        <w:tc>
          <w:tcPr>
            <w:tcW w:w="1150" w:type="dxa"/>
            <w:shd w:val="clear" w:color="auto" w:fill="FFFFFF"/>
          </w:tcPr>
          <w:p w14:paraId="5725A1F9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9C3AC51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2B68315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0027C2" w14:paraId="5DE465B3" w14:textId="77777777" w:rsidTr="00CC5202">
        <w:trPr>
          <w:trHeight w:val="70"/>
        </w:trPr>
        <w:tc>
          <w:tcPr>
            <w:tcW w:w="1150" w:type="dxa"/>
            <w:shd w:val="clear" w:color="auto" w:fill="FFFFFF"/>
          </w:tcPr>
          <w:p w14:paraId="2A6526F1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593C47F" w14:textId="77777777" w:rsidR="000027C2" w:rsidRPr="005E138F" w:rsidRDefault="000027C2" w:rsidP="00CC520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0E5E08E" w14:textId="0C757485" w:rsidR="000027C2" w:rsidRDefault="005E138F" w:rsidP="00CC520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54B6B2ED" w14:textId="77777777" w:rsidR="00346E8D" w:rsidRDefault="00346E8D" w:rsidP="00346E8D">
      <w:pPr>
        <w:jc w:val="both"/>
      </w:pPr>
    </w:p>
    <w:p w14:paraId="2D6A34D4" w14:textId="54582BCE" w:rsidR="001925AA" w:rsidRDefault="001925AA">
      <w:pPr>
        <w:jc w:val="both"/>
      </w:pPr>
    </w:p>
    <w:sectPr w:rsidR="001925AA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68E92" w14:textId="77777777" w:rsidR="00AC3302" w:rsidRDefault="00AC3302" w:rsidP="00AC3302">
      <w:r>
        <w:separator/>
      </w:r>
    </w:p>
  </w:endnote>
  <w:endnote w:type="continuationSeparator" w:id="0">
    <w:p w14:paraId="6841FEEA" w14:textId="77777777" w:rsidR="00AC3302" w:rsidRDefault="00AC3302" w:rsidP="00AC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6BD32" w14:textId="5AC2EC0B" w:rsidR="00AC3302" w:rsidRPr="00AC3302" w:rsidRDefault="00622AD5" w:rsidP="00AC3302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AC3302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AC3302">
      <w:rPr>
        <w:rFonts w:asciiTheme="minorHAnsi" w:hAnsiTheme="minorHAnsi" w:cstheme="minorHAnsi"/>
        <w:sz w:val="20"/>
        <w:szCs w:val="20"/>
      </w:rPr>
      <w:t>/202</w:t>
    </w:r>
    <w:r w:rsidR="00346E8D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73701" w14:textId="77777777" w:rsidR="00AC3302" w:rsidRDefault="00AC3302" w:rsidP="00AC3302">
      <w:r>
        <w:separator/>
      </w:r>
    </w:p>
  </w:footnote>
  <w:footnote w:type="continuationSeparator" w:id="0">
    <w:p w14:paraId="1583BE52" w14:textId="77777777" w:rsidR="00AC3302" w:rsidRDefault="00AC3302" w:rsidP="00AC3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CD"/>
    <w:rsid w:val="000027C2"/>
    <w:rsid w:val="001925AA"/>
    <w:rsid w:val="001C5D07"/>
    <w:rsid w:val="00346E8D"/>
    <w:rsid w:val="003773CD"/>
    <w:rsid w:val="005E138F"/>
    <w:rsid w:val="00622AD5"/>
    <w:rsid w:val="00821629"/>
    <w:rsid w:val="00AC3302"/>
    <w:rsid w:val="00AF1957"/>
    <w:rsid w:val="00B77B03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400488DD"/>
  <w15:docId w15:val="{DEC09202-EA19-4CFF-9EC3-28EADCAB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C33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C33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C330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874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6724</CharactersWithSpaces>
  <SharedDoc>false</SharedDoc>
  <HLinks>
    <vt:vector size="24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1042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1044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5</cp:revision>
  <cp:lastPrinted>2008-03-25T05:59:00Z</cp:lastPrinted>
  <dcterms:created xsi:type="dcterms:W3CDTF">2024-09-17T13:24:00Z</dcterms:created>
  <dcterms:modified xsi:type="dcterms:W3CDTF">2024-09-18T11:05:00Z</dcterms:modified>
</cp:coreProperties>
</file>